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6DD30762" w:rsidR="003B1345" w:rsidRPr="004813F7" w:rsidRDefault="00EE682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436B1B74" w:rsidR="003B1345" w:rsidRPr="004813F7" w:rsidRDefault="00AB1C0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Postupné spínání tří motorů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0AEC52B9" w:rsidR="003B1345" w:rsidRPr="003B1345" w:rsidRDefault="00880F4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6C0E6C1F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4E620E6F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AB1C07">
        <w:rPr>
          <w:rFonts w:eastAsia="Times New Roman" w:cs="Arial"/>
          <w:b/>
          <w:bCs/>
          <w:sz w:val="24"/>
          <w:szCs w:val="24"/>
          <w:lang w:eastAsia="cs-CZ"/>
        </w:rPr>
        <w:t>postupného spínání</w:t>
      </w:r>
      <w:r w:rsidR="004E0BAB">
        <w:rPr>
          <w:rFonts w:eastAsia="Times New Roman" w:cs="Arial"/>
          <w:b/>
          <w:bCs/>
          <w:sz w:val="24"/>
          <w:szCs w:val="24"/>
          <w:lang w:eastAsia="cs-CZ"/>
        </w:rPr>
        <w:t xml:space="preserve"> tří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 xml:space="preserve"> m</w:t>
      </w:r>
      <w:r w:rsidR="00AB1C07">
        <w:rPr>
          <w:rFonts w:eastAsia="Times New Roman" w:cs="Arial"/>
          <w:b/>
          <w:bCs/>
          <w:sz w:val="24"/>
          <w:szCs w:val="24"/>
          <w:lang w:eastAsia="cs-CZ"/>
        </w:rPr>
        <w:t>otorů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 xml:space="preserve"> 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368178FA" w14:textId="77777777" w:rsidR="00EE6823" w:rsidRDefault="00EE6823" w:rsidP="00EE682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200ACD8A" w14:textId="77777777" w:rsidR="00EE6823" w:rsidRDefault="00EE6823" w:rsidP="00EE682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597BDBE2" w14:textId="77777777" w:rsidR="00EE6823" w:rsidRDefault="00EE6823" w:rsidP="00EE6823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B8735" w14:textId="77777777" w:rsidR="00E630E0" w:rsidRDefault="00E630E0" w:rsidP="004258E9">
      <w:pPr>
        <w:spacing w:after="0" w:line="240" w:lineRule="auto"/>
      </w:pPr>
      <w:r>
        <w:separator/>
      </w:r>
    </w:p>
  </w:endnote>
  <w:endnote w:type="continuationSeparator" w:id="0">
    <w:p w14:paraId="11EC2C88" w14:textId="77777777" w:rsidR="00E630E0" w:rsidRDefault="00E630E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60E1B0A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B211E6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670A5" w14:textId="77777777" w:rsidR="00E630E0" w:rsidRDefault="00E630E0" w:rsidP="004258E9">
      <w:pPr>
        <w:spacing w:after="0" w:line="240" w:lineRule="auto"/>
      </w:pPr>
      <w:r>
        <w:separator/>
      </w:r>
    </w:p>
  </w:footnote>
  <w:footnote w:type="continuationSeparator" w:id="0">
    <w:p w14:paraId="0709A5FD" w14:textId="77777777" w:rsidR="00E630E0" w:rsidRDefault="00E630E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867B8"/>
    <w:rsid w:val="007879E0"/>
    <w:rsid w:val="007B616D"/>
    <w:rsid w:val="007C09B3"/>
    <w:rsid w:val="007C41E1"/>
    <w:rsid w:val="007D5C16"/>
    <w:rsid w:val="007F2024"/>
    <w:rsid w:val="00864324"/>
    <w:rsid w:val="00875393"/>
    <w:rsid w:val="00880F41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B211E6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212C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630E0"/>
    <w:rsid w:val="00E756E5"/>
    <w:rsid w:val="00E802AA"/>
    <w:rsid w:val="00E86DC9"/>
    <w:rsid w:val="00EE3F51"/>
    <w:rsid w:val="00EE6823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2020-09-14T11:23:00Z</dcterms:created>
  <dcterms:modified xsi:type="dcterms:W3CDTF">2020-09-29T15:39:00Z</dcterms:modified>
</cp:coreProperties>
</file>